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39A18" w14:textId="77777777" w:rsidR="00593418" w:rsidRPr="00593418" w:rsidRDefault="00593418" w:rsidP="00593418">
      <w:pPr>
        <w:spacing w:after="0"/>
        <w:ind w:right="53"/>
        <w:jc w:val="center"/>
        <w:rPr>
          <w:rFonts w:cstheme="minorHAnsi"/>
          <w:sz w:val="26"/>
          <w:szCs w:val="26"/>
        </w:rPr>
      </w:pPr>
      <w:r w:rsidRPr="00593418">
        <w:rPr>
          <w:rFonts w:eastAsia="Times New Roman" w:cstheme="minorHAnsi"/>
          <w:sz w:val="26"/>
          <w:szCs w:val="26"/>
        </w:rPr>
        <w:t xml:space="preserve">AUTODICHIARAZIONE PERSONALE PER GRADUATORIA D’ISTITUTO </w:t>
      </w:r>
    </w:p>
    <w:p w14:paraId="4FAB5785" w14:textId="77777777" w:rsidR="00593418" w:rsidRPr="00593418" w:rsidRDefault="00593418" w:rsidP="00593418">
      <w:pPr>
        <w:spacing w:after="0"/>
        <w:ind w:left="2456"/>
        <w:rPr>
          <w:rFonts w:cstheme="minorHAnsi"/>
          <w:sz w:val="26"/>
          <w:szCs w:val="26"/>
        </w:rPr>
      </w:pPr>
      <w:r w:rsidRPr="00593418">
        <w:rPr>
          <w:rFonts w:eastAsia="Times New Roman" w:cstheme="minorHAnsi"/>
          <w:b/>
          <w:sz w:val="26"/>
          <w:szCs w:val="26"/>
          <w:u w:val="single" w:color="000000"/>
        </w:rPr>
        <w:t>(DPR 445 del 28.12.2000 e Legge del 16.1.2003, n° 3)</w:t>
      </w:r>
      <w:r w:rsidRPr="00593418">
        <w:rPr>
          <w:rFonts w:eastAsia="Times New Roman" w:cstheme="minorHAnsi"/>
          <w:sz w:val="26"/>
          <w:szCs w:val="26"/>
        </w:rPr>
        <w:t xml:space="preserve"> </w:t>
      </w:r>
    </w:p>
    <w:p w14:paraId="35EC28BC" w14:textId="77777777" w:rsidR="00E14592" w:rsidRDefault="00E14592" w:rsidP="003C0EC6">
      <w:pPr>
        <w:jc w:val="center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14:paraId="3FE38166" w14:textId="77777777" w:rsidR="003C0EC6" w:rsidRPr="00593418" w:rsidRDefault="00E14592" w:rsidP="00E14592">
      <w:pPr>
        <w:jc w:val="right"/>
        <w:rPr>
          <w:sz w:val="24"/>
          <w:szCs w:val="24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593418">
        <w:rPr>
          <w:sz w:val="24"/>
          <w:szCs w:val="24"/>
        </w:rPr>
        <w:t>Al Dirigente Scolastico</w:t>
      </w:r>
    </w:p>
    <w:p w14:paraId="15E7FC60" w14:textId="77777777" w:rsidR="00E14592" w:rsidRPr="00593418" w:rsidRDefault="008F27FB" w:rsidP="00E14592">
      <w:pPr>
        <w:jc w:val="right"/>
        <w:rPr>
          <w:sz w:val="24"/>
          <w:szCs w:val="24"/>
        </w:rPr>
      </w:pPr>
      <w:r w:rsidRPr="00593418">
        <w:rPr>
          <w:sz w:val="24"/>
          <w:szCs w:val="24"/>
        </w:rPr>
        <w:t>dell’IIS “Gu</w:t>
      </w:r>
      <w:r w:rsidR="00E14592" w:rsidRPr="00593418">
        <w:rPr>
          <w:sz w:val="24"/>
          <w:szCs w:val="24"/>
        </w:rPr>
        <w:t>glielmo Marconi</w:t>
      </w:r>
      <w:r w:rsidR="00C75A15" w:rsidRPr="00593418">
        <w:rPr>
          <w:sz w:val="24"/>
          <w:szCs w:val="24"/>
        </w:rPr>
        <w:t>”</w:t>
      </w:r>
    </w:p>
    <w:p w14:paraId="0A4F9122" w14:textId="77777777" w:rsidR="002C5782" w:rsidRDefault="002C5782">
      <w:pPr>
        <w:jc w:val="center"/>
      </w:pPr>
    </w:p>
    <w:p w14:paraId="1270617A" w14:textId="3333F024" w:rsidR="003C0EC6" w:rsidRPr="00593418" w:rsidRDefault="00593418" w:rsidP="00593418">
      <w:pPr>
        <w:spacing w:after="0" w:line="480" w:lineRule="auto"/>
        <w:ind w:left="108" w:right="41" w:hanging="10"/>
        <w:jc w:val="both"/>
      </w:pPr>
      <w:r>
        <w:rPr>
          <w:rFonts w:ascii="Times New Roman" w:eastAsia="Times New Roman" w:hAnsi="Times New Roman" w:cs="Times New Roman"/>
        </w:rPr>
        <w:t xml:space="preserve">_l_ sottoscritt_ ________________________________________ nat_ a __________________________________ Prov. ____ il ________________    </w:t>
      </w:r>
      <w:r>
        <w:rPr>
          <w:noProof/>
        </w:rPr>
        <mc:AlternateContent>
          <mc:Choice Requires="wpg">
            <w:drawing>
              <wp:inline distT="0" distB="0" distL="0" distR="0" wp14:anchorId="3FB5DC43" wp14:editId="3ECFD32D">
                <wp:extent cx="133350" cy="146050"/>
                <wp:effectExtent l="0" t="0" r="0" b="0"/>
                <wp:docPr id="1315" name="Group 1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" cy="146050"/>
                          <a:chOff x="0" y="0"/>
                          <a:chExt cx="133350" cy="146050"/>
                        </a:xfrm>
                      </wpg:grpSpPr>
                      <wps:wsp>
                        <wps:cNvPr id="210" name="Shape 210"/>
                        <wps:cNvSpPr/>
                        <wps:spPr>
                          <a:xfrm>
                            <a:off x="0" y="0"/>
                            <a:ext cx="133350" cy="146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350" h="146050">
                                <a:moveTo>
                                  <a:pt x="0" y="146050"/>
                                </a:moveTo>
                                <a:lnTo>
                                  <a:pt x="133350" y="146050"/>
                                </a:lnTo>
                                <a:lnTo>
                                  <a:pt x="1333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AFE19C" id="Group 1315" o:spid="_x0000_s1026" style="width:10.5pt;height:11.5pt;mso-position-horizontal-relative:char;mso-position-vertical-relative:line" coordsize="1333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">
                <v:shape id="Shape 210" o:spid="_x0000_s1027" style="position:absolute;width:133350;height:146050;visibility:visible;mso-wrap-style:square;v-text-anchor:top" coordsize="133350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" path="m,146050r133350,l133350,,,,,146050xe" filled="f" strokeweight=".5pt">
                  <v:path arrowok="t" textboxrect="0,0,133350,146050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</w:rPr>
        <w:t xml:space="preserve"> docente di __________________________________________________ cl. conc. _________     </w:t>
      </w:r>
      <w:r>
        <w:rPr>
          <w:noProof/>
        </w:rPr>
        <mc:AlternateContent>
          <mc:Choice Requires="wpg">
            <w:drawing>
              <wp:inline distT="0" distB="0" distL="0" distR="0" wp14:anchorId="45E54136" wp14:editId="0703829F">
                <wp:extent cx="133350" cy="146050"/>
                <wp:effectExtent l="0" t="0" r="0" b="0"/>
                <wp:docPr id="1316" name="Group 1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" cy="146050"/>
                          <a:chOff x="0" y="0"/>
                          <a:chExt cx="133350" cy="146050"/>
                        </a:xfrm>
                      </wpg:grpSpPr>
                      <wps:wsp>
                        <wps:cNvPr id="212" name="Shape 212"/>
                        <wps:cNvSpPr/>
                        <wps:spPr>
                          <a:xfrm>
                            <a:off x="0" y="0"/>
                            <a:ext cx="133350" cy="146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350" h="146050">
                                <a:moveTo>
                                  <a:pt x="0" y="146050"/>
                                </a:moveTo>
                                <a:lnTo>
                                  <a:pt x="133350" y="146050"/>
                                </a:lnTo>
                                <a:lnTo>
                                  <a:pt x="1333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C51DE6" id="Group 1316" o:spid="_x0000_s1026" style="width:10.5pt;height:11.5pt;mso-position-horizontal-relative:char;mso-position-vertical-relative:line" coordsize="1333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">
                <v:shape id="Shape 212" o:spid="_x0000_s1027" style="position:absolute;width:133350;height:146050;visibility:visible;mso-wrap-style:square;v-text-anchor:top" coordsize="133350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" path="m,146050r133350,l133350,,,,,146050xe" filled="f" strokeweight=".5pt">
                  <v:path arrowok="t" textboxrect="0,0,133350,146050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</w:rPr>
        <w:t xml:space="preserve">   A.T.A. profilo __________________________________      a tempo indeterminato titolare presso</w:t>
      </w:r>
      <w:r w:rsidR="002C5782">
        <w:t xml:space="preserve">     </w:t>
      </w:r>
      <w:r>
        <w:rPr>
          <w:rFonts w:ascii="Times New Roman" w:eastAsia="Times New Roman" w:hAnsi="Times New Roman" w:cs="Times New Roman"/>
        </w:rPr>
        <w:t xml:space="preserve">presso l’IIS G. Marconi di Nocera Inferiore (SA), a conoscenza delle responsabilità penali cui può andare incontro in caso di falsa dichiarazione, (art.26 della Legge 15/68 e art.489 del Codice Penale), </w:t>
      </w:r>
    </w:p>
    <w:p w14:paraId="7C58490D" w14:textId="77777777" w:rsidR="003C0EC6" w:rsidRDefault="003C0EC6" w:rsidP="003C0EC6">
      <w:pPr>
        <w:jc w:val="center"/>
        <w:rPr>
          <w:b/>
          <w:sz w:val="28"/>
          <w:szCs w:val="28"/>
        </w:rPr>
      </w:pPr>
      <w:r w:rsidRPr="00E14592">
        <w:rPr>
          <w:b/>
          <w:sz w:val="28"/>
          <w:szCs w:val="28"/>
        </w:rPr>
        <w:t>DICHIARA</w:t>
      </w:r>
    </w:p>
    <w:p w14:paraId="78D1AB7F" w14:textId="7C5C1605" w:rsidR="00593418" w:rsidRPr="00593418" w:rsidRDefault="00593418" w:rsidP="00593418">
      <w:pPr>
        <w:spacing w:after="0" w:line="384" w:lineRule="auto"/>
        <w:ind w:left="108" w:right="166" w:hanging="10"/>
        <w:jc w:val="both"/>
        <w:rPr>
          <w:b/>
          <w:sz w:val="28"/>
          <w:szCs w:val="28"/>
        </w:rPr>
      </w:pPr>
      <w:r w:rsidRPr="00593418">
        <w:rPr>
          <w:rFonts w:eastAsia="Times New Roman" w:cstheme="minorHAnsi"/>
        </w:rPr>
        <w:t>sotto la propria responsabilità, ai sensi del D.P.R. n. 445 del 28.12.2000, modificato e</w:t>
      </w:r>
      <w:r>
        <w:rPr>
          <w:rFonts w:eastAsia="Times New Roman" w:cstheme="minorHAnsi"/>
        </w:rPr>
        <w:t>d</w:t>
      </w:r>
      <w:r w:rsidRPr="00593418">
        <w:rPr>
          <w:rFonts w:eastAsia="Times New Roman" w:cstheme="minorHAnsi"/>
        </w:rPr>
        <w:t xml:space="preserve"> integrato dall’art.15 della L.16/1/2003, n.3, ai fini dell’aggiornamento della graduatoria interna di Istituto per l’individuazione dei docenti soprannumerari per l’anno scolastico</w:t>
      </w:r>
      <w:r>
        <w:rPr>
          <w:rFonts w:eastAsia="Times New Roman" w:cstheme="minorHAnsi"/>
        </w:rPr>
        <w:t xml:space="preserve"> 202</w:t>
      </w:r>
      <w:r w:rsidR="004F358D">
        <w:rPr>
          <w:rFonts w:eastAsia="Times New Roman" w:cstheme="minorHAnsi"/>
        </w:rPr>
        <w:t>5</w:t>
      </w:r>
      <w:r>
        <w:rPr>
          <w:rFonts w:eastAsia="Times New Roman" w:cstheme="minorHAnsi"/>
        </w:rPr>
        <w:t>/2</w:t>
      </w:r>
      <w:r w:rsidR="00224090">
        <w:rPr>
          <w:rFonts w:eastAsia="Times New Roman" w:cstheme="minorHAnsi"/>
        </w:rPr>
        <w:t>6</w:t>
      </w:r>
      <w:r w:rsidRPr="00593418">
        <w:rPr>
          <w:rFonts w:eastAsia="Times New Roman" w:cstheme="minorHAnsi"/>
        </w:rPr>
        <w:t>:</w:t>
      </w:r>
      <w:r w:rsidRPr="00593418">
        <w:rPr>
          <w:b/>
          <w:sz w:val="28"/>
          <w:szCs w:val="28"/>
        </w:rPr>
        <w:t xml:space="preserve">  </w:t>
      </w:r>
    </w:p>
    <w:p w14:paraId="3F2D5F60" w14:textId="77777777" w:rsidR="00593418" w:rsidRPr="00E14592" w:rsidRDefault="00593418" w:rsidP="003C0EC6">
      <w:pPr>
        <w:jc w:val="center"/>
        <w:rPr>
          <w:b/>
          <w:sz w:val="28"/>
          <w:szCs w:val="28"/>
        </w:rPr>
      </w:pPr>
    </w:p>
    <w:p w14:paraId="61F77FB7" w14:textId="77777777" w:rsidR="00D62003" w:rsidRDefault="00DE5A16" w:rsidP="00DE5A16">
      <w:pPr>
        <w:ind w:left="360"/>
      </w:pPr>
      <w:r w:rsidRPr="00DE5A16">
        <w:rPr>
          <w:sz w:val="40"/>
          <w:szCs w:val="40"/>
        </w:rPr>
        <w:t>□</w:t>
      </w:r>
      <w:r>
        <w:rPr>
          <w:sz w:val="40"/>
          <w:szCs w:val="40"/>
        </w:rPr>
        <w:t xml:space="preserve">  </w:t>
      </w:r>
      <w:r w:rsidR="002C5782">
        <w:t>Di confermare il possesso dei titoli generali e di quelli relativi alla pro</w:t>
      </w:r>
      <w:r w:rsidR="00A305C9">
        <w:t>pria situazione familiare</w:t>
      </w:r>
      <w:r w:rsidR="00C51C9C">
        <w:t xml:space="preserve"> </w:t>
      </w:r>
    </w:p>
    <w:p w14:paraId="6EEB8364" w14:textId="77777777" w:rsidR="007E009C" w:rsidRDefault="00DE5A16" w:rsidP="00DE5A16">
      <w:pPr>
        <w:pStyle w:val="Paragrafoelenco"/>
      </w:pPr>
      <w:r>
        <w:t xml:space="preserve">  </w:t>
      </w:r>
      <w:r w:rsidR="00D62003">
        <w:t>g</w:t>
      </w:r>
      <w:r w:rsidR="002C5782">
        <w:t>ià dichiarati e valutati per la formazione della graduatoria interna nell’anno scolastico precedente;</w:t>
      </w:r>
    </w:p>
    <w:p w14:paraId="5C1C9374" w14:textId="77777777" w:rsidR="00DE5A16" w:rsidRDefault="00DE5A16" w:rsidP="00DE5A16">
      <w:pPr>
        <w:ind w:left="360"/>
      </w:pPr>
      <w:r w:rsidRPr="00DE5A16">
        <w:rPr>
          <w:sz w:val="40"/>
          <w:szCs w:val="40"/>
        </w:rPr>
        <w:t>□</w:t>
      </w:r>
      <w:r>
        <w:t xml:space="preserve">    </w:t>
      </w:r>
      <w:r w:rsidR="00A305C9">
        <w:t xml:space="preserve">Di presentare nuova dichiarazione sostitutiva di certificazione esclusivamente per le situazioni oggetto </w:t>
      </w:r>
      <w:r>
        <w:t xml:space="preserve">    </w:t>
      </w:r>
    </w:p>
    <w:p w14:paraId="4F51BA5B" w14:textId="77777777" w:rsidR="00A305C9" w:rsidRDefault="00DE5A16" w:rsidP="00DE5A16">
      <w:pPr>
        <w:ind w:left="360"/>
      </w:pPr>
      <w:r>
        <w:t xml:space="preserve">         </w:t>
      </w:r>
      <w:r w:rsidR="00A305C9">
        <w:t>di valutazione;</w:t>
      </w:r>
    </w:p>
    <w:p w14:paraId="0D672082" w14:textId="77777777" w:rsidR="00DE5A16" w:rsidRDefault="00DE5A16" w:rsidP="00DE5A16">
      <w:pPr>
        <w:ind w:left="360"/>
      </w:pPr>
      <w:r w:rsidRPr="00DE5A16">
        <w:rPr>
          <w:sz w:val="40"/>
          <w:szCs w:val="40"/>
        </w:rPr>
        <w:t>□</w:t>
      </w:r>
      <w:r>
        <w:t xml:space="preserve">    </w:t>
      </w:r>
      <w:r w:rsidR="0030735A">
        <w:t>Per quanto concerne i titoli di servizio, chiede la valutazione dell’anno s</w:t>
      </w:r>
      <w:r>
        <w:t>colastico precedente (l’anno in</w:t>
      </w:r>
    </w:p>
    <w:p w14:paraId="4856E0D6" w14:textId="77777777" w:rsidR="0030735A" w:rsidRDefault="00DE5A16" w:rsidP="00DE5A16">
      <w:pPr>
        <w:ind w:left="360"/>
      </w:pPr>
      <w:r>
        <w:t xml:space="preserve">         </w:t>
      </w:r>
      <w:r w:rsidR="0030735A">
        <w:t>corso non si valuta).</w:t>
      </w:r>
    </w:p>
    <w:p w14:paraId="47FC41C4" w14:textId="77777777" w:rsidR="007E009C" w:rsidRDefault="007E009C" w:rsidP="007E009C"/>
    <w:p w14:paraId="3373D5BE" w14:textId="77777777" w:rsidR="007E009C" w:rsidRDefault="007E009C" w:rsidP="007E009C">
      <w:r>
        <w:t>Data ___</w:t>
      </w:r>
      <w:r w:rsidR="00DE5A16">
        <w:t>____________________</w:t>
      </w:r>
    </w:p>
    <w:p w14:paraId="7DDBB62F" w14:textId="77777777" w:rsidR="007E009C" w:rsidRDefault="007E009C" w:rsidP="007E009C"/>
    <w:p w14:paraId="70E912F2" w14:textId="77777777" w:rsidR="007E009C" w:rsidRDefault="007E009C" w:rsidP="007E00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3888C114" w14:textId="77777777" w:rsidR="00DE5A16" w:rsidRDefault="00DE5A16" w:rsidP="007E009C"/>
    <w:p w14:paraId="4D0298CB" w14:textId="6971E3AA" w:rsidR="002C5782" w:rsidRDefault="007E009C" w:rsidP="002C57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</w:t>
      </w:r>
      <w:r w:rsidR="00DE5A16">
        <w:t>_________</w:t>
      </w:r>
      <w:r>
        <w:t>______________</w:t>
      </w:r>
      <w:r w:rsidR="00593418">
        <w:t>_</w:t>
      </w:r>
    </w:p>
    <w:sectPr w:rsidR="002C5782" w:rsidSect="00E17F9B">
      <w:pgSz w:w="11906" w:h="16838"/>
      <w:pgMar w:top="1418" w:right="748" w:bottom="1134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D68A4"/>
    <w:multiLevelType w:val="hybridMultilevel"/>
    <w:tmpl w:val="58FA0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5682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E96"/>
    <w:rsid w:val="00005861"/>
    <w:rsid w:val="00066E96"/>
    <w:rsid w:val="000B3B9E"/>
    <w:rsid w:val="000E03BB"/>
    <w:rsid w:val="00141BE2"/>
    <w:rsid w:val="00224090"/>
    <w:rsid w:val="002C5782"/>
    <w:rsid w:val="0030735A"/>
    <w:rsid w:val="00320593"/>
    <w:rsid w:val="003C0EC6"/>
    <w:rsid w:val="003C1F6F"/>
    <w:rsid w:val="003E7EFB"/>
    <w:rsid w:val="00481043"/>
    <w:rsid w:val="004F358D"/>
    <w:rsid w:val="00593418"/>
    <w:rsid w:val="006921EA"/>
    <w:rsid w:val="007E009C"/>
    <w:rsid w:val="008F27FB"/>
    <w:rsid w:val="009704B0"/>
    <w:rsid w:val="00A305C9"/>
    <w:rsid w:val="00A40234"/>
    <w:rsid w:val="00AA0E7C"/>
    <w:rsid w:val="00AF2AFD"/>
    <w:rsid w:val="00B26324"/>
    <w:rsid w:val="00B55657"/>
    <w:rsid w:val="00C46AD7"/>
    <w:rsid w:val="00C51C9C"/>
    <w:rsid w:val="00C75A15"/>
    <w:rsid w:val="00D62003"/>
    <w:rsid w:val="00DC7DEC"/>
    <w:rsid w:val="00DE5A16"/>
    <w:rsid w:val="00E14592"/>
    <w:rsid w:val="00E1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93147"/>
  <w15:docId w15:val="{EF8843B5-F7A4-4D7C-8797-E2FCB65F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02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C578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3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3B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ICS 28 Napoli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D'Acunzo</dc:creator>
  <cp:lastModifiedBy>Raffaele Carotenuto</cp:lastModifiedBy>
  <cp:revision>6</cp:revision>
  <cp:lastPrinted>2018-03-13T11:23:00Z</cp:lastPrinted>
  <dcterms:created xsi:type="dcterms:W3CDTF">2023-03-04T09:08:00Z</dcterms:created>
  <dcterms:modified xsi:type="dcterms:W3CDTF">2025-03-07T18:29:00Z</dcterms:modified>
</cp:coreProperties>
</file>